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c"/>
        <w:tblW w:w="4961" w:type="dxa"/>
        <w:tblInd w:w="46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1"/>
      </w:tblGrid>
      <w:tr w:rsidR="00D245E1" w14:paraId="5EA2527A" w14:textId="77777777" w:rsidTr="00D245E1">
        <w:tc>
          <w:tcPr>
            <w:tcW w:w="4961" w:type="dxa"/>
          </w:tcPr>
          <w:p w14:paraId="5FF469F0" w14:textId="32E0332C" w:rsidR="00D245E1" w:rsidRDefault="00BE41CA">
            <w:r>
              <w:t>Индивидуальному предпринимателю</w:t>
            </w:r>
          </w:p>
          <w:p w14:paraId="27423B0D" w14:textId="5E17E378" w:rsidR="00BE41CA" w:rsidRDefault="00BE41CA">
            <w:proofErr w:type="spellStart"/>
            <w:r>
              <w:t>Балабовой</w:t>
            </w:r>
            <w:proofErr w:type="spellEnd"/>
            <w:r>
              <w:t xml:space="preserve"> Ларисе Михайловне</w:t>
            </w:r>
          </w:p>
          <w:p w14:paraId="203C3489" w14:textId="0AB64309" w:rsidR="00D245E1" w:rsidRDefault="00BE41CA">
            <w:hyperlink r:id="rId4" w:history="1">
              <w:r w:rsidRPr="002F0228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lmbalabova</w:t>
              </w:r>
              <w:r w:rsidRPr="00BE41C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0109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gmail</w:t>
              </w:r>
              <w:r w:rsidRPr="00BE41CA">
                <w:rPr>
                  <w:rStyle w:val="ad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101097">
                <w:rPr>
                  <w:rStyle w:val="ad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bookmarkStart w:id="0" w:name="_GoBack"/>
            <w:bookmarkEnd w:id="0"/>
          </w:p>
          <w:p w14:paraId="3E1DBC1F" w14:textId="77777777" w:rsidR="00D245E1" w:rsidRDefault="00D245E1">
            <w:r>
              <w:t>ФИО (в родительном падеже)</w:t>
            </w:r>
          </w:p>
          <w:p w14:paraId="3FDE1FE6" w14:textId="77777777" w:rsidR="00D245E1" w:rsidRDefault="00D245E1">
            <w:r>
              <w:t>Адрес проживания</w:t>
            </w:r>
          </w:p>
          <w:p w14:paraId="00F7AF43" w14:textId="6548D38F" w:rsidR="00D245E1" w:rsidRDefault="00D245E1">
            <w:r>
              <w:t>Телефон:</w:t>
            </w:r>
          </w:p>
          <w:p w14:paraId="6FC473FB" w14:textId="29C0D219" w:rsidR="00D245E1" w:rsidRPr="00D245E1" w:rsidRDefault="00D245E1">
            <w:r>
              <w:rPr>
                <w:lang w:val="en-US"/>
              </w:rPr>
              <w:t>e</w:t>
            </w:r>
            <w:r w:rsidRPr="00BE41CA">
              <w:t>-</w:t>
            </w:r>
            <w:r>
              <w:rPr>
                <w:lang w:val="en-US"/>
              </w:rPr>
              <w:t>mail</w:t>
            </w:r>
            <w:r>
              <w:t>:</w:t>
            </w:r>
          </w:p>
        </w:tc>
      </w:tr>
    </w:tbl>
    <w:p w14:paraId="3460A4DE" w14:textId="77777777" w:rsidR="007F4607" w:rsidRDefault="007F4607"/>
    <w:p w14:paraId="0F030756" w14:textId="77777777" w:rsidR="00D245E1" w:rsidRDefault="00D245E1"/>
    <w:p w14:paraId="7E4EE0FF" w14:textId="2F928474" w:rsidR="00D245E1" w:rsidRDefault="00D245E1" w:rsidP="00D245E1">
      <w:pPr>
        <w:jc w:val="center"/>
      </w:pPr>
      <w:r>
        <w:t>Заявление</w:t>
      </w:r>
    </w:p>
    <w:p w14:paraId="7057056B" w14:textId="77777777" w:rsidR="00D245E1" w:rsidRDefault="00D245E1" w:rsidP="00D245E1">
      <w:pPr>
        <w:jc w:val="center"/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29"/>
        <w:gridCol w:w="1970"/>
        <w:gridCol w:w="851"/>
      </w:tblGrid>
      <w:tr w:rsidR="00D245E1" w14:paraId="767745D9" w14:textId="77777777" w:rsidTr="00D245E1">
        <w:tc>
          <w:tcPr>
            <w:tcW w:w="1129" w:type="dxa"/>
          </w:tcPr>
          <w:p w14:paraId="22013176" w14:textId="186E55E2" w:rsidR="00D245E1" w:rsidRDefault="00D245E1" w:rsidP="00D245E1">
            <w:pPr>
              <w:jc w:val="center"/>
            </w:pPr>
            <w:r>
              <w:t>«______»</w:t>
            </w:r>
          </w:p>
        </w:tc>
        <w:tc>
          <w:tcPr>
            <w:tcW w:w="1559" w:type="dxa"/>
          </w:tcPr>
          <w:p w14:paraId="22D341ED" w14:textId="1A283153" w:rsidR="00D245E1" w:rsidRDefault="00D245E1" w:rsidP="00D245E1">
            <w:pPr>
              <w:jc w:val="center"/>
            </w:pPr>
            <w:r>
              <w:t>________________</w:t>
            </w:r>
          </w:p>
        </w:tc>
        <w:tc>
          <w:tcPr>
            <w:tcW w:w="851" w:type="dxa"/>
          </w:tcPr>
          <w:p w14:paraId="1D94F492" w14:textId="694A4359" w:rsidR="00D245E1" w:rsidRDefault="00D245E1" w:rsidP="00D245E1">
            <w:r>
              <w:t>2024 г.</w:t>
            </w:r>
          </w:p>
        </w:tc>
      </w:tr>
    </w:tbl>
    <w:p w14:paraId="6F411BE4" w14:textId="77777777" w:rsidR="00D245E1" w:rsidRDefault="00D245E1" w:rsidP="00D245E1">
      <w:pPr>
        <w:jc w:val="center"/>
      </w:pPr>
    </w:p>
    <w:p w14:paraId="14434E4A" w14:textId="77777777" w:rsidR="00AF2416" w:rsidRDefault="00AF2416" w:rsidP="00D245E1">
      <w:pPr>
        <w:jc w:val="center"/>
      </w:pPr>
    </w:p>
    <w:p w14:paraId="4574233E" w14:textId="77777777" w:rsidR="00AF2416" w:rsidRDefault="00AF2416" w:rsidP="00D245E1">
      <w:pPr>
        <w:jc w:val="center"/>
      </w:pPr>
    </w:p>
    <w:p w14:paraId="1D1FE07F" w14:textId="711F6D5E" w:rsidR="00AF2416" w:rsidRDefault="00AF2416" w:rsidP="00AF2416">
      <w:pPr>
        <w:ind w:firstLine="851"/>
      </w:pPr>
      <w:r>
        <w:t xml:space="preserve">В соответствии с п. ХХХ договора оферты прошу вернуть денежные средства в сумме ______________ </w:t>
      </w:r>
      <w:r w:rsidR="00A21D48">
        <w:t xml:space="preserve">белорусских рублей </w:t>
      </w:r>
      <w:r>
        <w:t xml:space="preserve">за </w:t>
      </w:r>
      <w:r w:rsidR="00BE41CA">
        <w:t>обучающую программу</w:t>
      </w:r>
      <w:r>
        <w:t xml:space="preserve"> </w:t>
      </w:r>
      <w:r w:rsidR="003D51EE">
        <w:t>«</w:t>
      </w:r>
      <w:r w:rsidR="00BE41CA">
        <w:t>Сила профессии бухгалтер</w:t>
      </w:r>
      <w:r w:rsidR="003D51EE">
        <w:t>»</w:t>
      </w:r>
      <w:r w:rsidR="00A21D48">
        <w:t xml:space="preserve"> на карт счет </w:t>
      </w:r>
      <w:r w:rsidR="00A21D48">
        <w:rPr>
          <w:lang w:val="en-US"/>
        </w:rPr>
        <w:t>BY</w:t>
      </w:r>
      <w:r w:rsidR="00A21D48">
        <w:t>_______________________</w:t>
      </w:r>
      <w:proofErr w:type="gramStart"/>
      <w:r w:rsidR="00A21D48">
        <w:t>_ ,</w:t>
      </w:r>
      <w:proofErr w:type="gramEnd"/>
      <w:r w:rsidR="00A21D48">
        <w:t xml:space="preserve"> открытый в банке ________________ МФО</w:t>
      </w:r>
    </w:p>
    <w:p w14:paraId="7D6544C5" w14:textId="77777777" w:rsidR="00A21D48" w:rsidRDefault="00A21D48" w:rsidP="00AF2416">
      <w:pPr>
        <w:ind w:firstLine="851"/>
      </w:pPr>
    </w:p>
    <w:p w14:paraId="3EF9B654" w14:textId="77777777" w:rsidR="00A21D48" w:rsidRDefault="00A21D48" w:rsidP="00AF2416">
      <w:pPr>
        <w:ind w:firstLine="851"/>
      </w:pPr>
    </w:p>
    <w:p w14:paraId="50DEF0CF" w14:textId="77777777" w:rsidR="00A21D48" w:rsidRDefault="00A21D48" w:rsidP="00AF2416">
      <w:pPr>
        <w:ind w:firstLine="851"/>
      </w:pPr>
    </w:p>
    <w:p w14:paraId="238961D9" w14:textId="77777777" w:rsidR="00A21D48" w:rsidRDefault="00A21D48" w:rsidP="00AF2416">
      <w:pPr>
        <w:ind w:firstLine="851"/>
      </w:pPr>
    </w:p>
    <w:p w14:paraId="68C24AA5" w14:textId="4F325DC7" w:rsidR="00A21D48" w:rsidRPr="00A21D48" w:rsidRDefault="00A21D48" w:rsidP="00AF2416">
      <w:pPr>
        <w:ind w:firstLine="851"/>
      </w:pPr>
      <w:r>
        <w:t>Дата                                       подпись                                 ФИО</w:t>
      </w:r>
    </w:p>
    <w:sectPr w:rsidR="00A21D48" w:rsidRPr="00A2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5E1"/>
    <w:rsid w:val="00057B4F"/>
    <w:rsid w:val="001E11A1"/>
    <w:rsid w:val="003D51EE"/>
    <w:rsid w:val="00523193"/>
    <w:rsid w:val="007F4607"/>
    <w:rsid w:val="00A21D48"/>
    <w:rsid w:val="00AF2416"/>
    <w:rsid w:val="00B96397"/>
    <w:rsid w:val="00BA4B67"/>
    <w:rsid w:val="00BE41CA"/>
    <w:rsid w:val="00D245E1"/>
    <w:rsid w:val="00DA3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6314E9"/>
  <w15:chartTrackingRefBased/>
  <w15:docId w15:val="{CB41B566-7371-46AF-BF91-F1DB18F3F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93"/>
  </w:style>
  <w:style w:type="paragraph" w:styleId="1">
    <w:name w:val="heading 1"/>
    <w:basedOn w:val="a"/>
    <w:next w:val="a"/>
    <w:link w:val="10"/>
    <w:uiPriority w:val="9"/>
    <w:qFormat/>
    <w:rsid w:val="00D245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245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245E1"/>
    <w:pPr>
      <w:keepNext/>
      <w:keepLines/>
      <w:spacing w:before="160" w:after="80"/>
      <w:outlineLvl w:val="2"/>
    </w:pPr>
    <w:rPr>
      <w:rFonts w:eastAsiaTheme="majorEastAsia" w:cstheme="majorBidi"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245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245E1"/>
    <w:pPr>
      <w:keepNext/>
      <w:keepLines/>
      <w:spacing w:before="80" w:after="40"/>
      <w:outlineLvl w:val="4"/>
    </w:pPr>
    <w:rPr>
      <w:rFonts w:eastAsiaTheme="majorEastAsia" w:cstheme="majorBidi"/>
      <w:color w:val="365F9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245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245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245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245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3193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D245E1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D245E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D245E1"/>
    <w:rPr>
      <w:rFonts w:eastAsiaTheme="majorEastAsia" w:cstheme="majorBidi"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D245E1"/>
    <w:rPr>
      <w:rFonts w:eastAsiaTheme="majorEastAsia" w:cstheme="majorBidi"/>
      <w:i/>
      <w:iCs/>
      <w:color w:val="365F9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D245E1"/>
    <w:rPr>
      <w:rFonts w:eastAsiaTheme="majorEastAsia" w:cstheme="majorBidi"/>
      <w:color w:val="365F9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D245E1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D245E1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D245E1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D245E1"/>
    <w:rPr>
      <w:rFonts w:eastAsiaTheme="majorEastAsia" w:cstheme="majorBidi"/>
      <w:color w:val="272727" w:themeColor="text1" w:themeTint="D8"/>
    </w:rPr>
  </w:style>
  <w:style w:type="paragraph" w:styleId="a4">
    <w:name w:val="Title"/>
    <w:basedOn w:val="a"/>
    <w:next w:val="a"/>
    <w:link w:val="a5"/>
    <w:uiPriority w:val="10"/>
    <w:qFormat/>
    <w:rsid w:val="00D245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D245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Subtitle"/>
    <w:basedOn w:val="a"/>
    <w:next w:val="a"/>
    <w:link w:val="a7"/>
    <w:uiPriority w:val="11"/>
    <w:qFormat/>
    <w:rsid w:val="00D245E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D245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D245E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D245E1"/>
    <w:rPr>
      <w:i/>
      <w:iCs/>
      <w:color w:val="404040" w:themeColor="text1" w:themeTint="BF"/>
    </w:rPr>
  </w:style>
  <w:style w:type="character" w:styleId="a8">
    <w:name w:val="Intense Emphasis"/>
    <w:basedOn w:val="a0"/>
    <w:uiPriority w:val="21"/>
    <w:qFormat/>
    <w:rsid w:val="00D245E1"/>
    <w:rPr>
      <w:i/>
      <w:iCs/>
      <w:color w:val="365F9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D245E1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D245E1"/>
    <w:rPr>
      <w:i/>
      <w:iCs/>
      <w:color w:val="365F91" w:themeColor="accent1" w:themeShade="BF"/>
    </w:rPr>
  </w:style>
  <w:style w:type="character" w:styleId="ab">
    <w:name w:val="Intense Reference"/>
    <w:basedOn w:val="a0"/>
    <w:uiPriority w:val="32"/>
    <w:qFormat/>
    <w:rsid w:val="00D245E1"/>
    <w:rPr>
      <w:b/>
      <w:bCs/>
      <w:smallCaps/>
      <w:color w:val="365F91" w:themeColor="accent1" w:themeShade="BF"/>
      <w:spacing w:val="5"/>
    </w:rPr>
  </w:style>
  <w:style w:type="table" w:styleId="ac">
    <w:name w:val="Table Grid"/>
    <w:basedOn w:val="a1"/>
    <w:uiPriority w:val="39"/>
    <w:rsid w:val="00D245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0"/>
    <w:uiPriority w:val="99"/>
    <w:unhideWhenUsed/>
    <w:rsid w:val="00BE41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mbalabova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Shelmanava</dc:creator>
  <cp:keywords/>
  <dc:description/>
  <cp:lastModifiedBy>Admin</cp:lastModifiedBy>
  <cp:revision>2</cp:revision>
  <dcterms:created xsi:type="dcterms:W3CDTF">2024-10-26T13:49:00Z</dcterms:created>
  <dcterms:modified xsi:type="dcterms:W3CDTF">2024-10-26T13:49:00Z</dcterms:modified>
</cp:coreProperties>
</file>